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2D27C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B3B51">
        <w:rPr>
          <w:rFonts w:ascii="Times New Roman" w:hAnsi="Times New Roman" w:cs="Times New Roman"/>
          <w:bCs/>
          <w:sz w:val="32"/>
          <w:szCs w:val="32"/>
        </w:rPr>
        <w:t xml:space="preserve">муниципальное бюджетное общеобразовательное учреждение </w:t>
      </w:r>
    </w:p>
    <w:p w14:paraId="4171B643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B3B51">
        <w:rPr>
          <w:rFonts w:ascii="Times New Roman" w:hAnsi="Times New Roman" w:cs="Times New Roman"/>
          <w:bCs/>
          <w:sz w:val="32"/>
          <w:szCs w:val="32"/>
        </w:rPr>
        <w:t xml:space="preserve"> Выгоничская средняя общеобразовательная школа имени Павла Зайцева</w:t>
      </w:r>
    </w:p>
    <w:p w14:paraId="426A12AA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A5AD3EE" w14:textId="77777777" w:rsidR="00A03F47" w:rsidRDefault="00A03F47"/>
    <w:p w14:paraId="098138F1" w14:textId="77777777" w:rsidR="007B3B51" w:rsidRDefault="007B3B51"/>
    <w:p w14:paraId="3D72232F" w14:textId="77777777" w:rsidR="007B3B51" w:rsidRDefault="007B3B51"/>
    <w:p w14:paraId="5EBC8D4D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3B51">
        <w:rPr>
          <w:rFonts w:ascii="Times New Roman" w:hAnsi="Times New Roman" w:cs="Times New Roman"/>
          <w:b/>
          <w:bCs/>
          <w:sz w:val="36"/>
          <w:szCs w:val="36"/>
        </w:rPr>
        <w:t>ВЫПИСКА</w:t>
      </w:r>
    </w:p>
    <w:p w14:paraId="0285AAE7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3B51">
        <w:rPr>
          <w:rFonts w:ascii="Times New Roman" w:hAnsi="Times New Roman" w:cs="Times New Roman"/>
          <w:b/>
          <w:bCs/>
          <w:sz w:val="36"/>
          <w:szCs w:val="36"/>
        </w:rPr>
        <w:t>из основной образовательной программы</w:t>
      </w:r>
    </w:p>
    <w:p w14:paraId="5CFA10EB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3B51">
        <w:rPr>
          <w:rFonts w:ascii="Times New Roman" w:hAnsi="Times New Roman" w:cs="Times New Roman"/>
          <w:b/>
          <w:bCs/>
          <w:sz w:val="36"/>
          <w:szCs w:val="36"/>
        </w:rPr>
        <w:t xml:space="preserve">основного общего образования </w:t>
      </w:r>
    </w:p>
    <w:p w14:paraId="0067FFA3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3B51">
        <w:rPr>
          <w:rFonts w:ascii="Times New Roman" w:hAnsi="Times New Roman" w:cs="Times New Roman"/>
          <w:b/>
          <w:bCs/>
          <w:sz w:val="36"/>
          <w:szCs w:val="36"/>
        </w:rPr>
        <w:t>на 2025-2026 учебный год</w:t>
      </w:r>
    </w:p>
    <w:p w14:paraId="30C6C8C9" w14:textId="77777777" w:rsid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1A62E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1210ECD" w14:textId="77777777" w:rsidR="007B3B51" w:rsidRP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B3B51">
        <w:rPr>
          <w:rFonts w:ascii="Times New Roman" w:hAnsi="Times New Roman" w:cs="Times New Roman"/>
          <w:sz w:val="36"/>
          <w:szCs w:val="36"/>
        </w:rPr>
        <w:t xml:space="preserve">Учебный план </w:t>
      </w:r>
    </w:p>
    <w:p w14:paraId="0C418B05" w14:textId="0FEF56A7" w:rsidR="007B3B51" w:rsidRDefault="007B3B51" w:rsidP="007B3B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B3B51">
        <w:rPr>
          <w:rFonts w:ascii="Times New Roman" w:hAnsi="Times New Roman" w:cs="Times New Roman"/>
          <w:sz w:val="36"/>
          <w:szCs w:val="36"/>
        </w:rPr>
        <w:t>агротехнологических классов</w:t>
      </w:r>
    </w:p>
    <w:p w14:paraId="6BDBFBAA" w14:textId="71528F08" w:rsidR="002C2251" w:rsidRDefault="002C2251" w:rsidP="007B3B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74623DD" w14:textId="28DA95CD" w:rsidR="002C2251" w:rsidRDefault="002C2251" w:rsidP="007B3B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4B19C02" w14:textId="5E22B83A" w:rsidR="002C2251" w:rsidRPr="002C2251" w:rsidRDefault="002C2251" w:rsidP="002C225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C2251">
        <w:rPr>
          <w:rFonts w:ascii="Times New Roman" w:hAnsi="Times New Roman" w:cs="Times New Roman"/>
          <w:sz w:val="32"/>
          <w:szCs w:val="32"/>
        </w:rPr>
        <w:t>Директор: В.А. Бугаев</w:t>
      </w:r>
    </w:p>
    <w:sectPr w:rsidR="002C2251" w:rsidRPr="002C2251" w:rsidSect="007B3B51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1"/>
    <w:rsid w:val="002C2251"/>
    <w:rsid w:val="007B3B51"/>
    <w:rsid w:val="00A0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0870"/>
  <w15:chartTrackingRefBased/>
  <w15:docId w15:val="{B9F85A88-0B91-4A3D-85C8-91AF3003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2</cp:revision>
  <cp:lastPrinted>2025-08-26T11:49:00Z</cp:lastPrinted>
  <dcterms:created xsi:type="dcterms:W3CDTF">2025-08-26T11:45:00Z</dcterms:created>
  <dcterms:modified xsi:type="dcterms:W3CDTF">2025-08-27T06:34:00Z</dcterms:modified>
</cp:coreProperties>
</file>